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946B" w14:textId="382C67E0" w:rsidR="00F434FF" w:rsidRPr="00523079" w:rsidRDefault="00F434FF" w:rsidP="00F43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7398"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9BD57" wp14:editId="17017897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 w:firstRow="0" w:lastRow="0" w:firstColumn="0" w:lastColumn="0" w:noHBand="0" w:noVBand="0"/>
      </w:tblPr>
      <w:tblGrid>
        <w:gridCol w:w="264"/>
      </w:tblGrid>
      <w:tr w:rsidR="00F434FF" w:rsidRPr="003D299F" w14:paraId="56D63634" w14:textId="77777777" w:rsidTr="00524B9B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14:paraId="2DF79CD2" w14:textId="77777777" w:rsidR="00F434FF" w:rsidRPr="003D299F" w:rsidRDefault="00F434FF" w:rsidP="00524B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F47F6DD" w14:textId="77777777" w:rsidR="00F434FF" w:rsidRPr="003D299F" w:rsidRDefault="00F434FF" w:rsidP="00524B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34FF" w:rsidRPr="003D299F" w14:paraId="22679694" w14:textId="77777777" w:rsidTr="00524B9B">
        <w:trPr>
          <w:cantSplit/>
          <w:trHeight w:val="509"/>
        </w:trPr>
        <w:tc>
          <w:tcPr>
            <w:tcW w:w="0" w:type="auto"/>
            <w:vMerge/>
            <w:vAlign w:val="center"/>
          </w:tcPr>
          <w:p w14:paraId="72EA5263" w14:textId="77777777" w:rsidR="00F434FF" w:rsidRPr="003D299F" w:rsidRDefault="00F434FF" w:rsidP="00524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4FF" w:rsidRPr="003D299F" w14:paraId="0E53FB81" w14:textId="77777777" w:rsidTr="00524B9B">
        <w:trPr>
          <w:cantSplit/>
          <w:trHeight w:val="119"/>
        </w:trPr>
        <w:tc>
          <w:tcPr>
            <w:tcW w:w="264" w:type="dxa"/>
          </w:tcPr>
          <w:p w14:paraId="7B0873EB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E44487" w14:textId="77777777" w:rsidR="00F434FF" w:rsidRPr="00323939" w:rsidRDefault="00F434FF" w:rsidP="009773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939">
        <w:rPr>
          <w:rFonts w:ascii="Times New Roman" w:hAnsi="Times New Roman" w:cs="Times New Roman"/>
          <w:b/>
          <w:sz w:val="26"/>
          <w:szCs w:val="26"/>
        </w:rPr>
        <w:t>СОВЕТ</w:t>
      </w:r>
    </w:p>
    <w:p w14:paraId="3E25BF84" w14:textId="77777777" w:rsidR="00F434FF" w:rsidRPr="00323939" w:rsidRDefault="00F434FF" w:rsidP="00F43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93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КРАСНОАРМЕЙСК КРАСНОАРМЕЙСКОГО МУНИЦИПАЛЬНОГО РАЙОНА </w:t>
      </w:r>
    </w:p>
    <w:p w14:paraId="493107F0" w14:textId="77777777" w:rsidR="00F434FF" w:rsidRPr="00323939" w:rsidRDefault="00F434FF" w:rsidP="00F43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93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14:paraId="790A6BFC" w14:textId="77777777" w:rsidR="00F434FF" w:rsidRPr="00F434FF" w:rsidRDefault="00F434FF" w:rsidP="00F434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FDD8EAC" w14:textId="25CEDCAF" w:rsidR="00F434FF" w:rsidRPr="00F434FF" w:rsidRDefault="00F434FF" w:rsidP="00F434F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34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 Е Ш Е Н И </w:t>
      </w:r>
      <w:r w:rsidR="00977398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511"/>
        <w:gridCol w:w="1847"/>
        <w:gridCol w:w="540"/>
        <w:gridCol w:w="1558"/>
      </w:tblGrid>
      <w:tr w:rsidR="00F434FF" w:rsidRPr="003D299F" w14:paraId="59210682" w14:textId="77777777" w:rsidTr="00524B9B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14:paraId="11B71429" w14:textId="77777777" w:rsidR="00F434FF" w:rsidRPr="003D299F" w:rsidRDefault="00F434FF" w:rsidP="0052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D1ACC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14:paraId="3B49DCE6" w14:textId="134AF6D3" w:rsidR="00F434FF" w:rsidRPr="00473CA9" w:rsidRDefault="00977398" w:rsidP="0052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F434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40" w:type="dxa"/>
            <w:vMerge w:val="restart"/>
            <w:vAlign w:val="bottom"/>
          </w:tcPr>
          <w:p w14:paraId="1BAC46C3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14:paraId="3B236D33" w14:textId="3DC7F9A0" w:rsidR="00F434FF" w:rsidRPr="00473CA9" w:rsidRDefault="00977398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434FF" w:rsidRPr="003D299F" w14:paraId="4C2AD114" w14:textId="77777777" w:rsidTr="00524B9B">
        <w:trPr>
          <w:cantSplit/>
          <w:trHeight w:val="322"/>
        </w:trPr>
        <w:tc>
          <w:tcPr>
            <w:tcW w:w="511" w:type="dxa"/>
            <w:vMerge/>
            <w:vAlign w:val="bottom"/>
          </w:tcPr>
          <w:p w14:paraId="63037FEB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14:paraId="184F3A48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14:paraId="327BA2D1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14:paraId="4C21EA6A" w14:textId="77777777" w:rsidR="00F434FF" w:rsidRPr="003D299F" w:rsidRDefault="00F434FF" w:rsidP="0052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3CDAD" w14:textId="77777777" w:rsidR="00F434FF" w:rsidRPr="003D299F" w:rsidRDefault="00F434FF" w:rsidP="00F434FF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14:paraId="23DEF9F3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59CED1" w14:textId="68600669" w:rsidR="00F434FF" w:rsidRDefault="00F434FF" w:rsidP="00895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E2C5DB" w14:textId="04CD48FD" w:rsidR="00F434FF" w:rsidRDefault="00F434FF" w:rsidP="00895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75D100" w14:textId="6604C6B2" w:rsidR="00F434FF" w:rsidRPr="00BF37C2" w:rsidRDefault="00F434FF" w:rsidP="002066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проведении аттестации муниципальных служащих Совета муниципального образования город Красноармейск Красноармейского муниципального района Саратовской области</w:t>
      </w:r>
    </w:p>
    <w:p w14:paraId="34EAB562" w14:textId="77777777" w:rsidR="00F434FF" w:rsidRDefault="00F434FF" w:rsidP="002066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DAA5E4" w14:textId="2DD9CCC4" w:rsidR="008956E1" w:rsidRPr="008956E1" w:rsidRDefault="008956E1" w:rsidP="0020665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Трудовым кодексом Российской Федерации, Федеральными законами от 2 марта 2007 года №25-ФЗ «О муниципальной службе в Российской Федерации», от 27 июля 2006 года №152-ФЗ «О персональных данных», Законом Саратовской области от 2 августа 2007 года №157-ЗСО «О некоторых вопросах муниципальной службы», в целях регламентирования работы с персональными данными работник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установления единого порядка ведения личных дел и на основании 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муниципального образования город Красноармейск, Совета муниципального образования город Красноармейск </w:t>
      </w:r>
      <w:r w:rsidR="00F434FF" w:rsidRPr="00F4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14:paraId="171AE197" w14:textId="03787CF5" w:rsidR="008956E1" w:rsidRPr="008956E1" w:rsidRDefault="008956E1" w:rsidP="00206658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Положение о проведении аттестации муниципальных служащих 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  <w:r w:rsidR="00F434FF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Прилагается).</w:t>
      </w:r>
    </w:p>
    <w:p w14:paraId="7D4D1573" w14:textId="3397C0EE" w:rsidR="008956E1" w:rsidRDefault="008956E1" w:rsidP="002066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на официальном сайте администрации Красноармейского муниципального района.</w:t>
      </w:r>
    </w:p>
    <w:p w14:paraId="46420EA3" w14:textId="77777777" w:rsidR="00206658" w:rsidRDefault="00760632" w:rsidP="00206658">
      <w:pPr>
        <w:tabs>
          <w:tab w:val="right" w:pos="96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76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 (обнародования).</w:t>
      </w:r>
    </w:p>
    <w:p w14:paraId="41BD569A" w14:textId="67C26BD3" w:rsidR="00206658" w:rsidRPr="00206658" w:rsidRDefault="00206658" w:rsidP="00206658">
      <w:pPr>
        <w:tabs>
          <w:tab w:val="right" w:pos="96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06658">
        <w:rPr>
          <w:rFonts w:ascii="Times New Roman" w:hAnsi="Times New Roman"/>
          <w:sz w:val="28"/>
          <w:szCs w:val="28"/>
        </w:rPr>
        <w:t>После вступления в силу настоящего решения признать утратившим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206658"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Красноармейск от 14.09.2007г. №53/11 «Об утверждении Положения проведения аттестации муниципальных служащих администрации муниципального образования город Красноармейск»</w:t>
      </w:r>
    </w:p>
    <w:p w14:paraId="113CD471" w14:textId="28AF75C4" w:rsidR="008956E1" w:rsidRPr="008956E1" w:rsidRDefault="008956E1" w:rsidP="002066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AEA9AC" w14:textId="77777777" w:rsidR="008956E1" w:rsidRPr="008956E1" w:rsidRDefault="008956E1" w:rsidP="00206658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AB59E" w14:textId="0CBEAF30" w:rsidR="008956E1" w:rsidRPr="00F434FF" w:rsidRDefault="00F434FF" w:rsidP="002066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14:paraId="0A537405" w14:textId="2C1081ED" w:rsidR="00F434FF" w:rsidRDefault="00F434FF" w:rsidP="002066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Красноармейск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Кузьменко</w:t>
      </w:r>
    </w:p>
    <w:p w14:paraId="10552EA7" w14:textId="2EEB7012" w:rsidR="00F434FF" w:rsidRDefault="00F434FF" w:rsidP="002066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72D3F" w14:textId="735703D8" w:rsidR="00F434FF" w:rsidRPr="00F434FF" w:rsidRDefault="00F434FF" w:rsidP="002066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Совета                                                                                    А.В. Куклев</w:t>
      </w:r>
    </w:p>
    <w:p w14:paraId="42F65DBE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7718B8" w14:textId="77777777" w:rsidR="008956E1" w:rsidRPr="008956E1" w:rsidRDefault="008956E1" w:rsidP="008956E1">
      <w:pPr>
        <w:spacing w:after="0" w:line="240" w:lineRule="auto"/>
        <w:ind w:left="5040"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FC0463" w14:textId="77777777" w:rsidR="008956E1" w:rsidRPr="008956E1" w:rsidRDefault="008956E1" w:rsidP="008956E1">
      <w:pPr>
        <w:spacing w:after="0" w:line="240" w:lineRule="auto"/>
        <w:ind w:left="5040"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E75204" w14:textId="3FBDD0F9" w:rsidR="008956E1" w:rsidRPr="008956E1" w:rsidRDefault="008956E1" w:rsidP="00F434FF">
      <w:pPr>
        <w:spacing w:after="0" w:line="240" w:lineRule="auto"/>
        <w:ind w:left="5040"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26D0EC0C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5BB22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3FB48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B8D48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375DC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50226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5AE34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BE43F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40F7B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FF166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CAD96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AA00C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DB206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D8146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8A4DEC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E42C0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24C1E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8BAB7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6E657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CC799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D4893" w14:textId="77777777" w:rsidR="00206658" w:rsidRDefault="00206658" w:rsidP="008956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422F94" w14:textId="3950D162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35282F96" w14:textId="77777777" w:rsidR="008956E1" w:rsidRPr="008956E1" w:rsidRDefault="008956E1" w:rsidP="008956E1">
      <w:pPr>
        <w:spacing w:after="0" w:line="240" w:lineRule="auto"/>
        <w:ind w:firstLine="5041"/>
        <w:jc w:val="right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районного Собрания</w:t>
      </w:r>
    </w:p>
    <w:p w14:paraId="61B659D8" w14:textId="50D391FB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F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="00CF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</w:t>
      </w:r>
    </w:p>
    <w:p w14:paraId="4B2A13BE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28444C39" w14:textId="77777777" w:rsidR="008956E1" w:rsidRPr="008956E1" w:rsidRDefault="008956E1" w:rsidP="008956E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Pr="008956E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 w:rsidRPr="008956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проведении аттестации муниципальных служащих</w:t>
      </w:r>
    </w:p>
    <w:p w14:paraId="5F2CE545" w14:textId="5CBF214F" w:rsidR="008956E1" w:rsidRPr="008956E1" w:rsidRDefault="00F434FF" w:rsidP="008956E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58647B9B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E6C699" w14:textId="2A2926FB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500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процедуру проведения аттестации муниципальных служащих </w:t>
      </w:r>
      <w:bookmarkEnd w:id="0"/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Красноармейск.</w:t>
      </w:r>
    </w:p>
    <w:p w14:paraId="2D5D9487" w14:textId="57D16B63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500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проведения аттестации муниципальных служащих по решению </w:t>
      </w:r>
      <w:bookmarkEnd w:id="1"/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"https://pravo-search.minjust.ru/bigs/showDocument.html?id=171F54C7-4484-4B77-97CF-AD321213130B" \t "_blank" </w:instrTex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F434F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Совета</w: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="00F434FF" w:rsidRP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Красноармейск</w:t>
      </w:r>
      <w:r w:rsidR="00F434FF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издается правовой акт  </w:t>
      </w:r>
      <w:r w:rsidR="00F4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Красноармейск,</w:t>
      </w:r>
      <w:r w:rsidR="00F434FF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положения:</w:t>
      </w:r>
    </w:p>
    <w:p w14:paraId="7A17DAAD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5002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формировании аттестационной комиссии;</w:t>
      </w:r>
      <w:bookmarkEnd w:id="2"/>
    </w:p>
    <w:p w14:paraId="002D24AC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5002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утверждении графика проведения аттестации;</w:t>
      </w:r>
      <w:bookmarkEnd w:id="3"/>
    </w:p>
    <w:p w14:paraId="5EE49DD8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50023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составлении списков муниципальных служащих, подлежащих аттестации;</w:t>
      </w:r>
      <w:bookmarkEnd w:id="4"/>
    </w:p>
    <w:p w14:paraId="03884CA1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50024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  <w:bookmarkEnd w:id="5"/>
    </w:p>
    <w:p w14:paraId="1EF0603B" w14:textId="4AAA442C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5003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Аттестационная комиссия формируется </w:t>
      </w:r>
      <w:bookmarkEnd w:id="6"/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"https://pravo-search.minjust.ru/bigs/showDocument.html?id=171F54C7-4484-4B77-97CF-AD321213130B" \t "_blank" </w:instrTex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8956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муниципальным правовым актом представителя нанимателя</w: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 Красноармейск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определяются состав аттестационной комиссии, сроки и порядок ее работы. </w:t>
      </w:r>
    </w:p>
    <w:p w14:paraId="06A88391" w14:textId="08537321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</w:t>
      </w:r>
      <w:r w:rsidR="003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муниципального образования город Красноармейск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кадровая служба),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14:paraId="09CBF3C6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705398D7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521B6CDC" w14:textId="5D70D344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5004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Аттестационная комиссия состоит из председателя, </w:t>
      </w:r>
      <w:r w:rsidR="002F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председателя,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и членов комиссии. Все члены аттестационной комиссии при принятии решений обладают равными правами.</w:t>
      </w:r>
      <w:bookmarkEnd w:id="7"/>
    </w:p>
    <w:p w14:paraId="012C1E66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5005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График проведения аттестации ежегодно утверждается представителем нанимателя по форме согласно </w:t>
      </w:r>
      <w:bookmarkEnd w:id="8"/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"http://rnla-service.scli.ru:8080/rnla-links/ws/content/act/" \l "sub_51000#sub_51000" </w:instrTex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 №1</w: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14:paraId="1496E6CE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5006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графике проведения аттестации указываются:</w:t>
      </w:r>
      <w:bookmarkEnd w:id="9"/>
    </w:p>
    <w:p w14:paraId="7C2125B4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5006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 местного самоуправления, структурного подразделения, в котором работает муниципальный служащий, подлежащий аттестации;</w:t>
      </w:r>
      <w:bookmarkEnd w:id="10"/>
    </w:p>
    <w:p w14:paraId="1EB070ED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5006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список муниципальных служащих, подлежащих аттестации;</w:t>
      </w:r>
      <w:bookmarkEnd w:id="11"/>
    </w:p>
    <w:p w14:paraId="71E8FFFF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50063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дата, время и место проведения аттестации;</w:t>
      </w:r>
      <w:bookmarkEnd w:id="12"/>
    </w:p>
    <w:p w14:paraId="12B1D9EB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50064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Ивантеевского муниципального района.</w:t>
      </w:r>
      <w:bookmarkEnd w:id="13"/>
    </w:p>
    <w:p w14:paraId="4C01BEA6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_5007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позднее,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 </w:t>
      </w:r>
      <w:bookmarkEnd w:id="14"/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"http://rnla-service.scli.ru:8080/rnla-links/ws/content/act/" \l "sub_52000#sub_52000" </w:instrTex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 №2</w: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положению, подписанный его непосредственным руководителем и утвержденный вышестоящим руководителем.</w:t>
      </w:r>
    </w:p>
    <w:p w14:paraId="79FBBB92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5008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Отзыв, предусмотренный </w:t>
      </w:r>
      <w:bookmarkEnd w:id="15"/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"http://rnla-service.scli.ru:8080/rnla-links/ws/content/act/" \l "sub_5007#sub_5007" </w:instrTex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 7</w:t>
      </w: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должен содержать следующие сведения о муниципальном служащем:</w:t>
      </w:r>
    </w:p>
    <w:p w14:paraId="4957C500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_5008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  <w:bookmarkEnd w:id="16"/>
    </w:p>
    <w:p w14:paraId="472D7FAB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sub_5008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  <w:bookmarkEnd w:id="17"/>
    </w:p>
    <w:p w14:paraId="3787A7D3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sub_50083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  <w:bookmarkEnd w:id="18"/>
    </w:p>
    <w:p w14:paraId="6A3E2849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sub_50084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  <w:bookmarkEnd w:id="19"/>
    </w:p>
    <w:p w14:paraId="6D9C622A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sub_5009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bookmarkEnd w:id="20"/>
    </w:p>
    <w:p w14:paraId="236EE9CF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710C6A1C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sub_50010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Кадровая служба соответствующего органа местного самоуправления не менее чем за неделю до начала аттестации должна ознакомить каждого аттестуемого муниципального служащего с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End w:id="21"/>
    </w:p>
    <w:p w14:paraId="044FB20E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sub_5001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  <w:bookmarkEnd w:id="22"/>
    </w:p>
    <w:p w14:paraId="006E7C8F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29AD39A4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sub_5001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bookmarkEnd w:id="23"/>
    </w:p>
    <w:p w14:paraId="75890B30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14:paraId="257F2823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 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</w:p>
    <w:p w14:paraId="1A3393F8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50013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Заседание аттестационной комиссии считается правомочным, если на нем присутствует не менее двух третей ее членов.</w:t>
      </w:r>
      <w:bookmarkEnd w:id="24"/>
    </w:p>
    <w:p w14:paraId="47C04EFC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sub_50014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bookmarkEnd w:id="25"/>
    </w:p>
    <w:p w14:paraId="37A2F4BC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0193AC50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sub_50015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соответствии с Федеральным законом по результатам аттестации муниципального служащего аттестационной комиссией принимается одно из следующих решений:</w:t>
      </w:r>
      <w:bookmarkEnd w:id="26"/>
    </w:p>
    <w:p w14:paraId="19462EA4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sub_50015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соответствует замещаемой должности муниципальной службы;</w:t>
      </w:r>
      <w:bookmarkEnd w:id="27"/>
    </w:p>
    <w:p w14:paraId="3477F830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sub_50015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соответствует замещаемой должности муниципальной службы.</w:t>
      </w:r>
      <w:bookmarkEnd w:id="28"/>
    </w:p>
    <w:p w14:paraId="797907AA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по результатам аттестации муниципального служащего аттестационная комиссия может давать рекомендации:</w:t>
      </w:r>
    </w:p>
    <w:p w14:paraId="3327EC1F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14:paraId="1D9A3DF3" w14:textId="20AD195A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отдельных муниципальных служащих </w:t>
      </w:r>
      <w:hyperlink r:id="rId6" w:tgtFrame="_blank" w:history="1">
        <w:r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для получения дополнительного профессионального образования</w:t>
        </w:r>
      </w:hyperlink>
      <w:r w:rsidR="002F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476134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улучшении деятельности аттестуемых муниципальных служащих в случае необходимости.</w:t>
      </w:r>
    </w:p>
    <w:p w14:paraId="6A68DE21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sub_50016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  <w:bookmarkEnd w:id="29"/>
    </w:p>
    <w:p w14:paraId="541E9AD0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 </w:t>
      </w:r>
      <w:hyperlink r:id="rId7" w:anchor="sub_53000#sub_53000" w:history="1">
        <w:r w:rsidRPr="00895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к настоящему 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525FCF2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знакомится с аттестационным листом под расписку.</w:t>
      </w:r>
    </w:p>
    <w:p w14:paraId="0D65B286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117E73A8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аттестационной комиссии ведет протокол заседания комиссии по форме согласно </w:t>
      </w:r>
      <w:hyperlink r:id="rId8" w:anchor="sub_54000#sub_54000" w:history="1">
        <w:r w:rsidRPr="00895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 №4</w:t>
        </w:r>
      </w:hyperlink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B27B79E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50017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Материалы аттестации муниципальных служащих представляются представителю нанимателя не позднее чем через семь дней после дня ее проведения.</w:t>
      </w:r>
      <w:bookmarkEnd w:id="30"/>
    </w:p>
    <w:p w14:paraId="7DBBFC17" w14:textId="77777777" w:rsidR="008956E1" w:rsidRPr="008956E1" w:rsidRDefault="008956E1" w:rsidP="008956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Муниципальный служащий вправе обжаловать результаты аттестации в судебном порядке.</w:t>
      </w:r>
    </w:p>
    <w:p w14:paraId="2FC2FA70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0E6CBB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6E3E2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31" w:name="sub_5999"/>
      <w:bookmarkStart w:id="32" w:name="sub_51000"/>
      <w:bookmarkEnd w:id="3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32"/>
    </w:p>
    <w:p w14:paraId="7B3E7039" w14:textId="161E110A" w:rsidR="002F5DA8" w:rsidRPr="00E51C3F" w:rsidRDefault="002F5DA8" w:rsidP="00E51C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44636C" w14:textId="1A805DB7" w:rsidR="008956E1" w:rsidRPr="008956E1" w:rsidRDefault="008956E1" w:rsidP="00E51C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0AA7282A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49BC8589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положению о проведении аттестации</w:t>
      </w:r>
    </w:p>
    <w:p w14:paraId="605BAE09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муниципальных служащих</w:t>
      </w:r>
    </w:p>
    <w:p w14:paraId="18E67C48" w14:textId="7B974AC9" w:rsidR="008956E1" w:rsidRPr="008956E1" w:rsidRDefault="002F5DA8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5D3A928C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14EE23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0700E" w14:textId="77777777" w:rsidR="008956E1" w:rsidRPr="008956E1" w:rsidRDefault="00CF1700" w:rsidP="008956E1">
      <w:pPr>
        <w:spacing w:after="0" w:line="240" w:lineRule="auto"/>
        <w:ind w:left="60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«УТВЕРЖДАЮ»:</w:t>
        </w:r>
      </w:hyperlink>
    </w:p>
    <w:p w14:paraId="74D7C3E4" w14:textId="77777777" w:rsidR="008956E1" w:rsidRPr="008956E1" w:rsidRDefault="00CF1700" w:rsidP="008956E1">
      <w:pPr>
        <w:spacing w:after="0" w:line="240" w:lineRule="auto"/>
        <w:ind w:left="60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(наименование должности председателя аттестационной комиссии)</w:t>
        </w:r>
      </w:hyperlink>
    </w:p>
    <w:p w14:paraId="1482F6DE" w14:textId="77777777" w:rsidR="008956E1" w:rsidRPr="008956E1" w:rsidRDefault="00CF1700" w:rsidP="008956E1">
      <w:pPr>
        <w:spacing w:after="0" w:line="240" w:lineRule="auto"/>
        <w:ind w:left="60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___________подпись</w:t>
        </w:r>
      </w:hyperlink>
    </w:p>
    <w:p w14:paraId="7F4571FE" w14:textId="20FAFC6A" w:rsidR="008956E1" w:rsidRPr="008956E1" w:rsidRDefault="002F5DA8" w:rsidP="002F5D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</w:t>
      </w:r>
      <w:hyperlink r:id="rId12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«____» __________20__ года</w:t>
        </w:r>
      </w:hyperlink>
    </w:p>
    <w:p w14:paraId="26332B31" w14:textId="77777777" w:rsidR="008956E1" w:rsidRPr="008956E1" w:rsidRDefault="00CF1700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</w:hyperlink>
    </w:p>
    <w:p w14:paraId="140CAB7A" w14:textId="77777777" w:rsidR="008956E1" w:rsidRPr="002F5DA8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14:paraId="451B3565" w14:textId="77777777" w:rsidR="008956E1" w:rsidRPr="002F5DA8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аттестации муниципальных служащих</w:t>
      </w:r>
    </w:p>
    <w:p w14:paraId="62CA0255" w14:textId="77777777" w:rsidR="002F5DA8" w:rsidRPr="002F5DA8" w:rsidRDefault="002F5DA8" w:rsidP="002F5DA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3FDC47DF" w14:textId="2D95B192" w:rsidR="008956E1" w:rsidRPr="008956E1" w:rsidRDefault="008956E1" w:rsidP="008956E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BE0A3C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20__ год</w:t>
      </w:r>
    </w:p>
    <w:p w14:paraId="159B5992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проводится</w:t>
      </w:r>
    </w:p>
    <w:p w14:paraId="03C7EB3E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____________________________________________</w:t>
      </w:r>
    </w:p>
    <w:p w14:paraId="27986727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 и место проведения аттестации)</w:t>
      </w:r>
    </w:p>
    <w:p w14:paraId="1CBA1927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532"/>
        <w:gridCol w:w="2088"/>
        <w:gridCol w:w="3668"/>
      </w:tblGrid>
      <w:tr w:rsidR="008956E1" w:rsidRPr="008956E1" w14:paraId="4BC1421C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9E0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801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3A3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77DD" w14:textId="5964DF32" w:rsidR="008956E1" w:rsidRPr="008956E1" w:rsidRDefault="008956E1" w:rsidP="002F5D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руководителя,</w:t>
            </w:r>
            <w:r w:rsidR="00A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за</w:t>
            </w:r>
            <w:r w:rsidR="002F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 необходимых документов</w:t>
            </w:r>
          </w:p>
        </w:tc>
      </w:tr>
      <w:tr w:rsidR="008956E1" w:rsidRPr="008956E1" w14:paraId="5F29EB00" w14:textId="77777777" w:rsidTr="008956E1">
        <w:tc>
          <w:tcPr>
            <w:tcW w:w="10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0A82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8956E1" w:rsidRPr="008956E1" w14:paraId="7EE417CD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4DA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7DD3" w14:textId="77777777" w:rsidR="008956E1" w:rsidRPr="008956E1" w:rsidRDefault="008956E1" w:rsidP="002F5DA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представляются в аттестационную комиссию</w:t>
            </w:r>
          </w:p>
          <w:p w14:paraId="5708E649" w14:textId="1CDFCBBF" w:rsidR="008956E1" w:rsidRPr="008956E1" w:rsidRDefault="008956E1" w:rsidP="002F5DA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«__</w:t>
            </w:r>
            <w:proofErr w:type="gramStart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__________20__ года включительно</w:t>
            </w:r>
          </w:p>
          <w:p w14:paraId="0B77682C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161F8AA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200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F02F" w14:textId="77777777" w:rsidR="008956E1" w:rsidRPr="008956E1" w:rsidRDefault="008956E1" w:rsidP="002F5DA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</w:tr>
      <w:tr w:rsidR="008956E1" w:rsidRPr="008956E1" w14:paraId="3EFB81C8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777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C9D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57B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5DB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91EA9A7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A2C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C2C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C92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9E9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95CA4DE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437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C16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EEE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B1A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DCFE452" w14:textId="77777777" w:rsidTr="008956E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B7E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2DC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C22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EEA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B76CFFD" w14:textId="78BAD15F" w:rsidR="008956E1" w:rsidRDefault="008956E1" w:rsidP="00895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FF218C" w14:textId="1451295D" w:rsidR="002F5DA8" w:rsidRDefault="002F5DA8" w:rsidP="002F5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61194" w14:textId="65A03B32" w:rsidR="008956E1" w:rsidRPr="002F5DA8" w:rsidRDefault="002F5DA8" w:rsidP="002F5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аттестационной комиссии                                           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</w:p>
    <w:p w14:paraId="21AD0733" w14:textId="0036E63E" w:rsidR="008956E1" w:rsidRPr="008956E1" w:rsidRDefault="002F5DA8" w:rsidP="008956E1">
      <w:pPr>
        <w:spacing w:after="0" w:line="240" w:lineRule="auto"/>
        <w:ind w:firstLine="4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05F9FE5B" w14:textId="77777777" w:rsidR="008956E1" w:rsidRPr="008956E1" w:rsidRDefault="008956E1" w:rsidP="008956E1">
      <w:pPr>
        <w:spacing w:after="0" w:line="240" w:lineRule="auto"/>
        <w:ind w:firstLine="4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9F9FD4" w14:textId="77777777" w:rsidR="008956E1" w:rsidRPr="008956E1" w:rsidRDefault="008956E1" w:rsidP="008956E1">
      <w:pPr>
        <w:spacing w:after="0" w:line="240" w:lineRule="auto"/>
        <w:ind w:firstLine="4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C37FC1" w14:textId="77777777" w:rsidR="008956E1" w:rsidRPr="008956E1" w:rsidRDefault="008956E1" w:rsidP="008956E1">
      <w:pPr>
        <w:spacing w:after="0" w:line="240" w:lineRule="auto"/>
        <w:ind w:firstLine="45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08CCA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9F1B32" w14:textId="0DD36220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E39A35" w14:textId="77777777" w:rsidR="002F5DA8" w:rsidRDefault="002F5DA8" w:rsidP="00A57E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5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6DD9BE" w14:textId="198E51C4" w:rsidR="008956E1" w:rsidRPr="008956E1" w:rsidRDefault="008956E1" w:rsidP="00A57E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14:paraId="0A47349B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положению о проведении аттестации</w:t>
      </w:r>
    </w:p>
    <w:p w14:paraId="68B9C4F8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муниципальных служащих</w:t>
      </w:r>
    </w:p>
    <w:p w14:paraId="4F0BE5F3" w14:textId="77777777" w:rsidR="002F5DA8" w:rsidRPr="008956E1" w:rsidRDefault="002F5DA8" w:rsidP="002F5D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0AC21717" w14:textId="77777777" w:rsidR="008956E1" w:rsidRPr="008956E1" w:rsidRDefault="008956E1" w:rsidP="008956E1">
      <w:pPr>
        <w:spacing w:after="0" w:line="240" w:lineRule="auto"/>
        <w:ind w:left="684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FA84A9" w14:textId="77777777" w:rsidR="002F5DA8" w:rsidRDefault="002F5DA8" w:rsidP="008956E1">
      <w:pPr>
        <w:spacing w:after="0" w:line="240" w:lineRule="auto"/>
        <w:ind w:left="6000" w:firstLine="567"/>
        <w:jc w:val="both"/>
      </w:pPr>
      <w:r>
        <w:t xml:space="preserve">                                 </w:t>
      </w:r>
    </w:p>
    <w:p w14:paraId="52FC7A89" w14:textId="0E28657E" w:rsidR="008956E1" w:rsidRPr="008956E1" w:rsidRDefault="002F5DA8" w:rsidP="008956E1">
      <w:pPr>
        <w:spacing w:after="0" w:line="240" w:lineRule="auto"/>
        <w:ind w:left="60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</w:t>
      </w:r>
      <w:hyperlink r:id="rId14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«УТВЕРЖДАЮ»:</w:t>
        </w:r>
      </w:hyperlink>
    </w:p>
    <w:p w14:paraId="3AF5C7EA" w14:textId="49641C5D" w:rsidR="008956E1" w:rsidRPr="008956E1" w:rsidRDefault="00CF1700" w:rsidP="008956E1">
      <w:pPr>
        <w:spacing w:after="0" w:line="240" w:lineRule="auto"/>
        <w:ind w:left="60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______________________</w:t>
        </w:r>
        <w:proofErr w:type="gramStart"/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="002F5D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 </w:t>
        </w:r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(</w:t>
        </w:r>
        <w:proofErr w:type="gramEnd"/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должность, Ф.И.О)</w:t>
        </w:r>
      </w:hyperlink>
    </w:p>
    <w:p w14:paraId="0203364D" w14:textId="5D2F07F0" w:rsidR="008956E1" w:rsidRPr="008956E1" w:rsidRDefault="002F5DA8" w:rsidP="002F5DA8">
      <w:pPr>
        <w:spacing w:after="0" w:line="240" w:lineRule="auto"/>
        <w:ind w:left="60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</w:t>
      </w:r>
      <w:hyperlink r:id="rId16" w:tgtFrame="_blank" w:history="1">
        <w:r w:rsidR="008956E1"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«____» _______20__года</w:t>
        </w:r>
      </w:hyperlink>
    </w:p>
    <w:p w14:paraId="5046D6B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A88499" w14:textId="77777777" w:rsidR="008956E1" w:rsidRPr="002F5DA8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</w:t>
      </w:r>
    </w:p>
    <w:p w14:paraId="03F3C910" w14:textId="77777777" w:rsidR="008956E1" w:rsidRPr="002F5DA8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служебной деятельности муниципального служащего</w:t>
      </w:r>
    </w:p>
    <w:p w14:paraId="7DF4E04B" w14:textId="364D9761" w:rsidR="002F5DA8" w:rsidRPr="002F5DA8" w:rsidRDefault="002F5DA8" w:rsidP="002F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59B54113" w14:textId="77777777" w:rsidR="002F5DA8" w:rsidRPr="008956E1" w:rsidRDefault="002F5DA8" w:rsidP="002F5DA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924"/>
        <w:gridCol w:w="924"/>
        <w:gridCol w:w="924"/>
        <w:gridCol w:w="924"/>
        <w:gridCol w:w="924"/>
      </w:tblGrid>
      <w:tr w:rsidR="008956E1" w:rsidRPr="008956E1" w14:paraId="4BBF58F6" w14:textId="77777777" w:rsidTr="002F5DA8">
        <w:trPr>
          <w:trHeight w:val="648"/>
        </w:trPr>
        <w:tc>
          <w:tcPr>
            <w:tcW w:w="9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499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муниципального служащего</w:t>
            </w:r>
          </w:p>
          <w:p w14:paraId="6491E30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1F0E228E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B1E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D14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B847DC7" w14:textId="77777777" w:rsidTr="002F5DA8">
        <w:trPr>
          <w:trHeight w:val="648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56E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  должность</w:t>
            </w:r>
            <w:proofErr w:type="gramEnd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момент аттестации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F54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85B4DAE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19D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 назначения</w:t>
            </w:r>
            <w:proofErr w:type="gramEnd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 эту должность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A2E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30CF496" w14:textId="77777777" w:rsidTr="002F5DA8">
        <w:trPr>
          <w:trHeight w:val="648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F20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 специальность и квалификация*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3DB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2B54C13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024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F55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5F6DE09" w14:textId="77777777" w:rsidTr="002F5DA8">
        <w:trPr>
          <w:trHeight w:val="315"/>
        </w:trPr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286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Оцениваемые позиции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E2EA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8956E1" w:rsidRPr="008956E1" w14:paraId="7D7AA409" w14:textId="77777777" w:rsidTr="002F5DA8">
        <w:trPr>
          <w:trHeight w:val="315"/>
        </w:trPr>
        <w:tc>
          <w:tcPr>
            <w:tcW w:w="5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CD80" w14:textId="77777777" w:rsidR="008956E1" w:rsidRPr="008956E1" w:rsidRDefault="008956E1" w:rsidP="008956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4CE4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92CF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C9B7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6C5D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016D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56E1" w:rsidRPr="008956E1" w14:paraId="2E0CD6E2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EDC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знания: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8C2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DD4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11D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AF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40A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B477ECC" w14:textId="77777777" w:rsidTr="002F5DA8">
        <w:trPr>
          <w:trHeight w:val="963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721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6D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FBA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6F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A7B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ACC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621C9DF" w14:textId="77777777" w:rsidTr="002F5DA8">
        <w:trPr>
          <w:trHeight w:val="963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164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58A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8A0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728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6C0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165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1326313A" w14:textId="77777777" w:rsidTr="002F5DA8">
        <w:trPr>
          <w:trHeight w:val="963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52E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D23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87C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E56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1B5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0B8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D5988C3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3DF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 управления персоналом**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C41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79A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951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9D1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6FF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E5041E0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6A7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навыки и умения: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52D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FD1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E53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C10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DC4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DC45147" w14:textId="77777777" w:rsidTr="002F5DA8">
        <w:trPr>
          <w:trHeight w:val="648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084A" w14:textId="77777777" w:rsidR="008956E1" w:rsidRPr="008956E1" w:rsidRDefault="008956E1" w:rsidP="008956E1">
            <w:pPr>
              <w:spacing w:after="0" w:line="240" w:lineRule="auto"/>
              <w:ind w:left="540" w:hanging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анализировать информацию и выделять из нее главное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D78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04F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ACE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FBF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36D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E0AB1FE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BC07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брать ответственность на себя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2AF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181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82A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C37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952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65553D5" w14:textId="77777777" w:rsidTr="002F5DA8">
        <w:trPr>
          <w:trHeight w:val="648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4487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эффективную работу подчиненных**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AE3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05D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DF3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2FD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D4D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7595AE5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0BD6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на компьютере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FB7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EAB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CE4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B62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0F5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3DC92B9F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E39F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с документами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423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668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5E9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02B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752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1B635DD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384B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с людьми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84A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B6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23A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E86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9C3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379209A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1C20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и быстро принимать решения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E45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F35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1AC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3E0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32D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38349981" w14:textId="77777777" w:rsidTr="002F5DA8">
        <w:trPr>
          <w:trHeight w:val="648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53F0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благоприятный климат в коллективе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0D8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F11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2BF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75E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106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0AFEBEE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C726" w14:textId="77777777" w:rsidR="008956E1" w:rsidRPr="008956E1" w:rsidRDefault="008956E1" w:rsidP="008956E1">
            <w:pPr>
              <w:spacing w:after="0" w:line="240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 и перспективно мыслить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DC1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202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177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33A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585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98DF6D7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D9A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 важные качества: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035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816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69F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54F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385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3029C70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72A4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E3E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FFF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C2A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5A8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B8A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4493E26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5B7D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дисциплинированность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AC5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6EF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6F5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46B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02C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3FED7581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232D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5A5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02D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CB4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F5C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9EDF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38F860B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9AF3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21E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D17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81F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237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699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75E9130F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0779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7EA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BFE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E8F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177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BC0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0053396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2156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принципиальность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8F8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2C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367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52D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D34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97AA652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ECB6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работоспособность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FF8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7A65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5B1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735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1B4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9ECE186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9B8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целеустремленность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713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4D7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11A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B5F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9D0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75006104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8C32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бесконфликтность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550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830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887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3C80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F874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8A1AF19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BF5B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C4E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7AC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3DF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41D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A6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16BE8A4F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1CB5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выдержанность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48A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4D7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BDE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C05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30A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5D5902F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BF5C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восприятие критики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EAE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D93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F46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58E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4EB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02697488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1C7D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справедливость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B0D7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023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F212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6599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55E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276C15D5" w14:textId="77777777" w:rsidTr="002F5DA8">
        <w:trPr>
          <w:trHeight w:val="332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2614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примерность в работе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883D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54C3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BD6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8006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2AF8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73DC4370" w14:textId="77777777" w:rsidTr="002F5DA8">
        <w:trPr>
          <w:trHeight w:val="315"/>
        </w:trPr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4685" w14:textId="77777777" w:rsidR="008956E1" w:rsidRPr="008956E1" w:rsidRDefault="008956E1" w:rsidP="008956E1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к самосовершенствованию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663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6B5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42F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234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C4F1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414237C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A2395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3413"/>
      </w:tblGrid>
      <w:tr w:rsidR="008956E1" w:rsidRPr="008956E1" w14:paraId="08FD6ED5" w14:textId="77777777" w:rsidTr="002F5DA8">
        <w:trPr>
          <w:trHeight w:val="453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A583" w14:textId="77777777" w:rsidR="008956E1" w:rsidRPr="008956E1" w:rsidRDefault="00CF1700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8956E1" w:rsidRPr="008956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Получение дополнительного профессионального образования</w:t>
              </w:r>
            </w:hyperlink>
            <w:r w:rsidR="008956E1"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отчетный период</w:t>
            </w:r>
          </w:p>
        </w:tc>
      </w:tr>
      <w:tr w:rsidR="008956E1" w:rsidRPr="008956E1" w14:paraId="52BB21BE" w14:textId="77777777" w:rsidTr="002F5DA8">
        <w:trPr>
          <w:trHeight w:val="477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857E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56B7E22E" w14:textId="77777777" w:rsidTr="002F5DA8">
        <w:trPr>
          <w:trHeight w:val="932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504F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8956E1" w:rsidRPr="008956E1" w14:paraId="57B65422" w14:textId="77777777" w:rsidTr="002F5DA8">
        <w:trPr>
          <w:trHeight w:val="453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E5BC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129C20B" w14:textId="77777777" w:rsidTr="002F5DA8">
        <w:trPr>
          <w:trHeight w:val="453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7957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Недостатки и рекомендации по профессиональному и личностному росту</w:t>
            </w:r>
          </w:p>
        </w:tc>
      </w:tr>
      <w:tr w:rsidR="008956E1" w:rsidRPr="008956E1" w14:paraId="4F4BFB13" w14:textId="77777777" w:rsidTr="002F5DA8">
        <w:trPr>
          <w:trHeight w:val="477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E5C0" w14:textId="77777777" w:rsidR="008956E1" w:rsidRPr="008956E1" w:rsidRDefault="008956E1" w:rsidP="008956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48A5BD4D" w14:textId="77777777" w:rsidTr="002F5DA8">
        <w:trPr>
          <w:trHeight w:val="2319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D95A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о соответствии профессиональных качеств квалификационным   требованиям   по замещаемой должности (соответствует замещаемой </w:t>
            </w:r>
            <w:proofErr w:type="gramStart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  муниципальной</w:t>
            </w:r>
            <w:proofErr w:type="gramEnd"/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службы; не соответствует замещаемой должности муниципальной службы)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162E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56E1" w:rsidRPr="008956E1" w14:paraId="61EA3461" w14:textId="77777777" w:rsidTr="002F5DA8">
        <w:trPr>
          <w:trHeight w:val="908"/>
        </w:trPr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FD9B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   и     рекомендации по планированию карьеры служащего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D37C" w14:textId="77777777" w:rsidR="008956E1" w:rsidRPr="008956E1" w:rsidRDefault="008956E1" w:rsidP="008956E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8A41381" w14:textId="77777777" w:rsidR="002F5DA8" w:rsidRDefault="002F5DA8" w:rsidP="002F5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9D2CA" w14:textId="77777777" w:rsidR="002F5DA8" w:rsidRDefault="002F5DA8" w:rsidP="002F5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25C5E" w14:textId="77777777" w:rsidR="002F5DA8" w:rsidRDefault="008956E1" w:rsidP="009F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отзывом ознакомлен(а)</w:t>
      </w:r>
    </w:p>
    <w:p w14:paraId="29A11859" w14:textId="77777777" w:rsidR="009F735B" w:rsidRDefault="009F735B" w:rsidP="009F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1DC21" w14:textId="77777777" w:rsidR="009F735B" w:rsidRDefault="009F735B" w:rsidP="009F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DC409" w14:textId="77777777" w:rsidR="009F735B" w:rsidRDefault="009F735B" w:rsidP="009F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669BC" w14:textId="48F37FEC" w:rsidR="009F735B" w:rsidRPr="008956E1" w:rsidRDefault="009F735B" w:rsidP="009F735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руководителя ______________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 Подпись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__________________</w:t>
      </w:r>
    </w:p>
    <w:p w14:paraId="1DC30A52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49B90C" w14:textId="77777777" w:rsidR="009F735B" w:rsidRDefault="009F735B" w:rsidP="009F73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8E163E" w14:textId="17D15C37" w:rsidR="009F735B" w:rsidRPr="009F735B" w:rsidRDefault="009F735B" w:rsidP="009F7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 20__ года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 20__ года</w:t>
      </w:r>
    </w:p>
    <w:p w14:paraId="71F83278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B51FCD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91DF35" w14:textId="74A2309F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3" w:name="sub_52991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 образования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(среднее  специальное/высшее);  год  окончания</w:t>
      </w:r>
      <w:bookmarkEnd w:id="33"/>
    </w:p>
    <w:p w14:paraId="3B2C9EAA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  заведения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 полное   наименование   учебного   заведения;</w:t>
      </w:r>
    </w:p>
    <w:p w14:paraId="39CFB241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наименование специальности и квалификация (по диплому);</w:t>
      </w:r>
    </w:p>
    <w:p w14:paraId="6FF640ED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4" w:name="sub_52992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- от заведующего сектором и выше:</w:t>
      </w:r>
      <w:bookmarkEnd w:id="34"/>
    </w:p>
    <w:p w14:paraId="5525B1B7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 -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явное отсутствие;</w:t>
      </w:r>
    </w:p>
    <w:p w14:paraId="221FAFCB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 -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уровень;</w:t>
      </w:r>
    </w:p>
    <w:p w14:paraId="34A7D151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 -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уровень;</w:t>
      </w:r>
    </w:p>
    <w:p w14:paraId="2515F0B6" w14:textId="77777777" w:rsidR="009F735B" w:rsidRPr="008956E1" w:rsidRDefault="009F735B" w:rsidP="009F735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-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выше среднего;</w:t>
      </w:r>
    </w:p>
    <w:p w14:paraId="7EE7AFC8" w14:textId="434EF5A9" w:rsidR="009F735B" w:rsidRPr="00E51C3F" w:rsidRDefault="009F735B" w:rsidP="00E51C3F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ectPr w:rsidR="009F735B" w:rsidRPr="00E51C3F" w:rsidSect="002F5D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 -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уровень.</w:t>
      </w:r>
    </w:p>
    <w:p w14:paraId="4E708A65" w14:textId="63AB725B" w:rsidR="008956E1" w:rsidRPr="008956E1" w:rsidRDefault="008956E1" w:rsidP="00E51C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7A2473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</w:p>
    <w:p w14:paraId="3ED52EDD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14:paraId="13739B05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положению о проведении аттестации</w:t>
      </w:r>
    </w:p>
    <w:p w14:paraId="550ED446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муниципальных служащих</w:t>
      </w:r>
    </w:p>
    <w:p w14:paraId="469DCFBB" w14:textId="1440A8A2" w:rsidR="008956E1" w:rsidRPr="008956E1" w:rsidRDefault="009F735B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2F37037D" w14:textId="77777777" w:rsidR="008956E1" w:rsidRPr="008956E1" w:rsidRDefault="008956E1" w:rsidP="008956E1">
      <w:pPr>
        <w:spacing w:after="0" w:line="240" w:lineRule="auto"/>
        <w:ind w:left="5580"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8DA1FB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</w:p>
    <w:p w14:paraId="108C16A5" w14:textId="1C73E329" w:rsidR="008956E1" w:rsidRPr="009F735B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F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АТТЕСТАЦИОННЫЙ ЛИСТ</w:t>
      </w:r>
    </w:p>
    <w:p w14:paraId="0C7C6D25" w14:textId="77777777" w:rsidR="009F735B" w:rsidRPr="009F735B" w:rsidRDefault="008956E1" w:rsidP="009F73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служащего </w:t>
      </w:r>
      <w:r w:rsidR="009F735B" w:rsidRPr="009F7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муниципального образования </w:t>
      </w:r>
    </w:p>
    <w:p w14:paraId="6C9FCD7E" w14:textId="630D3378" w:rsidR="009F735B" w:rsidRPr="009F735B" w:rsidRDefault="009F735B" w:rsidP="009F73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7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Красноармейск</w:t>
      </w:r>
    </w:p>
    <w:p w14:paraId="4A7ED749" w14:textId="499B3A02" w:rsidR="008956E1" w:rsidRPr="008956E1" w:rsidRDefault="008956E1" w:rsidP="009F735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15EE46" w14:textId="77777777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 Фамилия, имя, отчество __________________________________________</w:t>
      </w:r>
    </w:p>
    <w:p w14:paraId="0762DCB5" w14:textId="77777777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Год, число и месяц рождения _____________________________________</w:t>
      </w:r>
    </w:p>
    <w:p w14:paraId="501ABE65" w14:textId="2CF719B9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 о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 образовании, наличии ученой степени,</w:t>
      </w:r>
      <w:r w:rsidR="009F735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ученого звания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2D07199C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 и какое учебное заведение окончил, специальность</w:t>
      </w:r>
    </w:p>
    <w:p w14:paraId="046E4540" w14:textId="1A0E2D93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14:paraId="156357FB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квалификация по образованию, ученая степень, ученое звание)</w:t>
      </w:r>
    </w:p>
    <w:p w14:paraId="03953562" w14:textId="112A552F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4. Замещаемая должность муниципальной службы на момент аттестации и</w:t>
      </w:r>
      <w:r w:rsidR="009F735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назначения на эту должность ________________________________________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092FF71A" w14:textId="7ED9460C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5. Стаж  муниципальной  службы  (в  том  числе  стаж государственной</w:t>
      </w:r>
      <w:r w:rsidR="009F735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службы)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42555382" w14:textId="24081B9D" w:rsidR="008956E1" w:rsidRDefault="008956E1" w:rsidP="009F73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6. Вопросы к муниципальному служащему и краткие ответы на них 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14:paraId="66182DED" w14:textId="43C9838D" w:rsidR="009F735B" w:rsidRDefault="009F735B" w:rsidP="009F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24C89C7B" w14:textId="58EE80E8" w:rsidR="009F735B" w:rsidRPr="008956E1" w:rsidRDefault="009F735B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</w:t>
      </w:r>
    </w:p>
    <w:p w14:paraId="5E718282" w14:textId="6B480376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7. Замечания и предложения, высказанные аттестационной комиссией 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36DE15D2" w14:textId="51876B5B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Дата предыдущей аттестации ______________________________________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408DC950" w14:textId="323903AF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Краткая оценка выполнения  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  служащим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рекомендаций</w:t>
      </w:r>
      <w:r w:rsidR="009F735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 аттестации ___________________________________________________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1A70C6B3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(выполнены, выполнены частично, не выполнены)</w:t>
      </w:r>
    </w:p>
    <w:p w14:paraId="73838EA6" w14:textId="48804F85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9. Решение аттестационной комиссии 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14:paraId="7F0112FA" w14:textId="6F920989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(соответствует замещаемой</w:t>
      </w:r>
      <w:r w:rsidR="009F735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 или не соответствует замещаемо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службы)</w:t>
      </w:r>
    </w:p>
    <w:p w14:paraId="403CF3B5" w14:textId="77777777" w:rsidR="009F735B" w:rsidRDefault="008956E1" w:rsidP="008956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10. Рекомендации аттестационной комиссии 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1582A976" w14:textId="77777777" w:rsidR="009F735B" w:rsidRDefault="009F735B" w:rsidP="008956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14:paraId="6742061E" w14:textId="729FFF0D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59C1A88B" w14:textId="2F90A1C8" w:rsidR="008956E1" w:rsidRPr="008956E1" w:rsidRDefault="008956E1" w:rsidP="009F735B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поощрении за достигну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тые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в работе, в том числе о повышении в должности,</w:t>
      </w:r>
    </w:p>
    <w:p w14:paraId="756BD3A1" w14:textId="481EBD90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14:paraId="222E5A6F" w14:textId="07F36FD0" w:rsidR="008956E1" w:rsidRPr="008956E1" w:rsidRDefault="008956E1" w:rsidP="009F735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 направлении для получения </w:t>
      </w:r>
      <w:hyperlink r:id="rId18" w:tgtFrame="_blank" w:history="1">
        <w:r w:rsidRPr="008956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дополнительного профессионального образования</w:t>
        </w:r>
      </w:hyperlink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улучшении деятельности)</w:t>
      </w:r>
    </w:p>
    <w:p w14:paraId="67502013" w14:textId="77777777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11. Количественный состав аттестационной комиссии</w:t>
      </w:r>
    </w:p>
    <w:p w14:paraId="07EB6B3F" w14:textId="4A7E1A47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присутствовало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членов аттестационной комиссии.</w:t>
      </w:r>
    </w:p>
    <w:p w14:paraId="6AE311DC" w14:textId="7D3C6969" w:rsidR="009F735B" w:rsidRDefault="008956E1" w:rsidP="009F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голосов за _____ </w:t>
      </w:r>
    </w:p>
    <w:p w14:paraId="1C209FBF" w14:textId="6C71EE81" w:rsidR="009F735B" w:rsidRPr="009F735B" w:rsidRDefault="009F735B" w:rsidP="009F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14:paraId="17620C4E" w14:textId="77777777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12. Примечания.</w:t>
      </w:r>
    </w:p>
    <w:p w14:paraId="277EBB9E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F0677A" w14:textId="77777777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14:paraId="78BE8D4E" w14:textId="76A71443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  <w:r w:rsidR="009F735B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9F735B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="009F735B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413FEF4F" w14:textId="57161471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14:paraId="4CCC7AD9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91A5CE" w14:textId="77777777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14:paraId="011945C7" w14:textId="2C9E6C3F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 ______(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(расшифровка подписи)</w:t>
      </w:r>
    </w:p>
    <w:p w14:paraId="4196A18F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C0C29E" w14:textId="77777777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</w:p>
    <w:p w14:paraId="5FF6FA44" w14:textId="64F2CBE6" w:rsidR="008956E1" w:rsidRPr="008956E1" w:rsidRDefault="008956E1" w:rsidP="009F735B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комиссии_______________                         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</w:p>
    <w:p w14:paraId="20EBFEDD" w14:textId="1D38CC46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  <w:r w:rsidR="009F7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(расшифровка подписи)</w:t>
      </w:r>
    </w:p>
    <w:p w14:paraId="009B9E74" w14:textId="77777777" w:rsidR="00A57E78" w:rsidRDefault="008956E1" w:rsidP="00A57E7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85C6EF" w14:textId="582AE4E2" w:rsidR="008956E1" w:rsidRPr="00A57E78" w:rsidRDefault="008956E1" w:rsidP="00A57E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</w:p>
    <w:p w14:paraId="702D9F2E" w14:textId="3B5E9A14" w:rsidR="008956E1" w:rsidRPr="008956E1" w:rsidRDefault="008956E1" w:rsidP="00A57E78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аттестационной комиссии_______________                           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2140982E" w14:textId="754E8C8A" w:rsidR="008956E1" w:rsidRPr="008956E1" w:rsidRDefault="008956E1" w:rsidP="008956E1">
      <w:pPr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(расшифровка подписи)</w:t>
      </w:r>
    </w:p>
    <w:p w14:paraId="461AE8E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66286F" w14:textId="49E8C49A" w:rsidR="008956E1" w:rsidRPr="008956E1" w:rsidRDefault="008956E1" w:rsidP="00A57E78">
      <w:pPr>
        <w:spacing w:after="0" w:line="240" w:lineRule="auto"/>
        <w:ind w:left="2700" w:firstLine="567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 </w:t>
      </w:r>
    </w:p>
    <w:p w14:paraId="1729F27C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482F73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аттестации ___________________</w:t>
      </w:r>
    </w:p>
    <w:p w14:paraId="4F5135A7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480FE7" w14:textId="7250543D" w:rsidR="008956E1" w:rsidRPr="008956E1" w:rsidRDefault="008956E1" w:rsidP="00A57E7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аттестационным листом ознакомился _________________________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gramStart"/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муниципального служащего, дата)</w:t>
      </w:r>
    </w:p>
    <w:p w14:paraId="6A96FA0A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034BC4" w14:textId="77777777" w:rsidR="008956E1" w:rsidRPr="008956E1" w:rsidRDefault="008956E1" w:rsidP="008956E1">
      <w:pPr>
        <w:spacing w:after="0" w:line="240" w:lineRule="auto"/>
        <w:ind w:left="1440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427E7AE4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3D4AC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FEA88B" w14:textId="0A936F3F" w:rsidR="008956E1" w:rsidRPr="008956E1" w:rsidRDefault="008956E1" w:rsidP="00A57E7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94B224" w14:textId="77777777" w:rsidR="008956E1" w:rsidRPr="008956E1" w:rsidRDefault="008956E1" w:rsidP="008956E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82DA29" w14:textId="551F6860" w:rsidR="008956E1" w:rsidRPr="008956E1" w:rsidRDefault="008956E1" w:rsidP="008956E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6DF80A85" w14:textId="77777777" w:rsidR="008956E1" w:rsidRPr="008956E1" w:rsidRDefault="008956E1" w:rsidP="008956E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14:paraId="5FB86FEC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положению о проведении аттестации</w:t>
      </w:r>
    </w:p>
    <w:p w14:paraId="41AAA83F" w14:textId="77777777" w:rsidR="008956E1" w:rsidRPr="008956E1" w:rsidRDefault="008956E1" w:rsidP="008956E1">
      <w:pPr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муниципальных служащих</w:t>
      </w:r>
    </w:p>
    <w:p w14:paraId="30F41653" w14:textId="77777777" w:rsidR="00A57E78" w:rsidRPr="008956E1" w:rsidRDefault="00A57E78" w:rsidP="00A57E7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0FF9D8C5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FDBBD4" w14:textId="77777777" w:rsidR="008956E1" w:rsidRPr="00A57E78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5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 __</w:t>
      </w:r>
    </w:p>
    <w:p w14:paraId="2C8A3DEB" w14:textId="6C82EAD2" w:rsidR="008956E1" w:rsidRPr="00A57E78" w:rsidRDefault="008956E1" w:rsidP="00A57E7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аттестационной комиссии</w:t>
      </w:r>
    </w:p>
    <w:p w14:paraId="1F0933C3" w14:textId="77777777" w:rsidR="00A57E78" w:rsidRPr="00A57E78" w:rsidRDefault="00A57E78" w:rsidP="00A57E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муниципального образования город Красноармейск</w:t>
      </w:r>
    </w:p>
    <w:p w14:paraId="25933E99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CD53320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___________ 20__ года</w:t>
      </w:r>
    </w:p>
    <w:p w14:paraId="3A17074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7FE30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Председательствовал: Ф.И.О._________________ Должность __________________</w:t>
      </w:r>
    </w:p>
    <w:p w14:paraId="65362789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5AF2D0" w14:textId="77777777" w:rsidR="00A57E78" w:rsidRDefault="008956E1" w:rsidP="00895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97AD5A" w14:textId="55F7FABC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</w:t>
      </w:r>
    </w:p>
    <w:p w14:paraId="7AE235D3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Ф.И.О.</w:t>
      </w:r>
    </w:p>
    <w:p w14:paraId="5337E194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D5C368" w14:textId="77777777" w:rsidR="008956E1" w:rsidRPr="008956E1" w:rsidRDefault="008956E1" w:rsidP="008956E1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14:paraId="20B6420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10BB53" w14:textId="54E4CA76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соответствии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 статьей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18  Федерального  закона 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 службе в Российской Федерации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порядком  работы аттестационной комиссии</w:t>
      </w:r>
    </w:p>
    <w:p w14:paraId="1BEF2763" w14:textId="77777777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(наименование), утвержденным _____________________</w:t>
      </w:r>
    </w:p>
    <w:p w14:paraId="40C6B856" w14:textId="77777777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  правового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акта),   состоялось   заседание  аттестационной</w:t>
      </w:r>
    </w:p>
    <w:p w14:paraId="2FB67A01" w14:textId="77777777" w:rsidR="00A57E78" w:rsidRDefault="008956E1" w:rsidP="00A57E78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на котором проведена аттестация муниципальных служащих:</w:t>
      </w:r>
    </w:p>
    <w:p w14:paraId="04732F20" w14:textId="0EF031E3" w:rsidR="00A57E78" w:rsidRDefault="008956E1" w:rsidP="00A57E78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Ф.И.О., должность.</w:t>
      </w:r>
    </w:p>
    <w:p w14:paraId="07AA545B" w14:textId="041A6A78" w:rsidR="008956E1" w:rsidRPr="008956E1" w:rsidRDefault="008956E1" w:rsidP="00A57E78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Слушали: информацию о служебной деятельности Ф.И.О., должность.</w:t>
      </w:r>
    </w:p>
    <w:p w14:paraId="2C72D524" w14:textId="5571DBC7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Докладывали:</w:t>
      </w:r>
    </w:p>
    <w:p w14:paraId="4C6794C1" w14:textId="097FD1CB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Ф.И.О., должность секретаря комиссии.</w:t>
      </w:r>
    </w:p>
    <w:p w14:paraId="3CC27F50" w14:textId="725D98F5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Ф.И.О., должность непосредственного руководителя.</w:t>
      </w:r>
    </w:p>
    <w:p w14:paraId="0C9AF9AE" w14:textId="5D59414B" w:rsidR="008956E1" w:rsidRPr="008956E1" w:rsidRDefault="008956E1" w:rsidP="008956E1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Аттестационная   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комиссия,   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   информацию    о   служебной</w:t>
      </w:r>
    </w:p>
    <w:p w14:paraId="2764337E" w14:textId="77777777" w:rsidR="00A57E78" w:rsidRDefault="00A57E78" w:rsidP="00A57E78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Ф.И.О., должность, </w:t>
      </w:r>
      <w:proofErr w:type="gramStart"/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  ему</w:t>
      </w:r>
      <w:proofErr w:type="gramEnd"/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вопросы  и  выслушав  ответы,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   открытого   голосования  в  отсутствие  муниципального  служащего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8956E1"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решила:</w:t>
      </w:r>
    </w:p>
    <w:p w14:paraId="09E3BF2F" w14:textId="39AA1A2A" w:rsidR="008956E1" w:rsidRPr="008956E1" w:rsidRDefault="008956E1" w:rsidP="00A57E78">
      <w:pPr>
        <w:spacing w:after="0" w:line="240" w:lineRule="auto"/>
        <w:ind w:firstLine="6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признать, что Ф.И.О. _______________________________________________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14:paraId="012A2B2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(соответствует или не соответствует</w:t>
      </w:r>
    </w:p>
    <w:p w14:paraId="49C5DF57" w14:textId="4A18241E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2F9530C6" w14:textId="6243AD86" w:rsidR="008956E1" w:rsidRPr="008956E1" w:rsidRDefault="008956E1" w:rsidP="00A57E7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 занимаемой 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должности)_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A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рекомендовать.</w:t>
      </w: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097CE94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0D4DD7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14:paraId="516FE1CF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</w:p>
    <w:p w14:paraId="4C369E96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 ___________________________</w:t>
      </w:r>
    </w:p>
    <w:p w14:paraId="666EB8E8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(расшифровка подписи)</w:t>
      </w:r>
    </w:p>
    <w:p w14:paraId="40B8830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86BEB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14:paraId="294E5369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</w:p>
    <w:p w14:paraId="3CE2A51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 ___________________________</w:t>
      </w:r>
    </w:p>
    <w:p w14:paraId="5DE3F5F9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(расшифровка подписи)</w:t>
      </w:r>
    </w:p>
    <w:p w14:paraId="0D6043C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15C9FE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F2E9C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</w:p>
    <w:p w14:paraId="30FFE664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</w:p>
    <w:p w14:paraId="6436557B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 ___________________________</w:t>
      </w:r>
    </w:p>
    <w:p w14:paraId="137A30A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(расшифровка подписи)</w:t>
      </w:r>
    </w:p>
    <w:p w14:paraId="51A8DF11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8260B2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</w:p>
    <w:p w14:paraId="62C47E7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</w:p>
    <w:p w14:paraId="27350B27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 ___________________________</w:t>
      </w:r>
    </w:p>
    <w:p w14:paraId="38F9A22C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(расшифровка подписи)</w:t>
      </w:r>
    </w:p>
    <w:p w14:paraId="5BCF4501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71B18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                     ___________________________</w:t>
      </w:r>
    </w:p>
    <w:p w14:paraId="74F7387D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</w:t>
      </w:r>
      <w:proofErr w:type="gramStart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(расшифровка подписи)</w:t>
      </w:r>
    </w:p>
    <w:p w14:paraId="4B3F0C4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C68C7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0732BA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26AE5E" w14:textId="1C8918E1" w:rsidR="008956E1" w:rsidRPr="008956E1" w:rsidRDefault="008956E1" w:rsidP="00A57E7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FC3055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CD6DABB" w14:textId="77777777" w:rsidR="008956E1" w:rsidRPr="008956E1" w:rsidRDefault="008956E1" w:rsidP="00895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AA5AFF" w14:textId="77777777" w:rsidR="00964664" w:rsidRDefault="00964664"/>
    <w:sectPr w:rsidR="0096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1868"/>
    <w:multiLevelType w:val="multilevel"/>
    <w:tmpl w:val="EEA26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8"/>
    <w:rsid w:val="00171E93"/>
    <w:rsid w:val="00206658"/>
    <w:rsid w:val="002F5DA8"/>
    <w:rsid w:val="0031535F"/>
    <w:rsid w:val="00664C2A"/>
    <w:rsid w:val="00711EE8"/>
    <w:rsid w:val="00760632"/>
    <w:rsid w:val="00815529"/>
    <w:rsid w:val="008956E1"/>
    <w:rsid w:val="00964664"/>
    <w:rsid w:val="00977398"/>
    <w:rsid w:val="009F735B"/>
    <w:rsid w:val="00A57E78"/>
    <w:rsid w:val="00BF37C2"/>
    <w:rsid w:val="00CF1700"/>
    <w:rsid w:val="00CF199D"/>
    <w:rsid w:val="00E51C3F"/>
    <w:rsid w:val="00F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97FD"/>
  <w15:chartTrackingRefBased/>
  <w15:docId w15:val="{53DA38C2-D89D-4083-A4DF-58F18000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95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6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6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56E1"/>
    <w:rPr>
      <w:color w:val="800080"/>
      <w:u w:val="single"/>
    </w:rPr>
  </w:style>
  <w:style w:type="character" w:customStyle="1" w:styleId="11">
    <w:name w:val="Гиперссылка1"/>
    <w:basedOn w:val="a0"/>
    <w:rsid w:val="008956E1"/>
  </w:style>
  <w:style w:type="paragraph" w:customStyle="1" w:styleId="oaenoaieoiaioa">
    <w:name w:val="oaenoaieoiaioa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7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8956E1"/>
  </w:style>
  <w:style w:type="character" w:customStyle="1" w:styleId="a10">
    <w:name w:val="a1"/>
    <w:basedOn w:val="a0"/>
    <w:rsid w:val="008956E1"/>
  </w:style>
  <w:style w:type="paragraph" w:customStyle="1" w:styleId="a00">
    <w:name w:val="a0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8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3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s://pravo-search.minjust.ru/bigs/showDocument.html?id=171F54C7-4484-4B77-97CF-AD321213130B" TargetMode="External"/><Relationship Id="rId18" Type="http://schemas.openxmlformats.org/officeDocument/2006/relationships/hyperlink" Target="https://pravo-search.minjust.ru/bigs/showDocument.html?id=261E14DE-B0ED-40FF-8C9B-0A7442B2C4E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s://pravo-search.minjust.ru/bigs/showDocument.html?id=171F54C7-4484-4B77-97CF-AD321213130B" TargetMode="External"/><Relationship Id="rId17" Type="http://schemas.openxmlformats.org/officeDocument/2006/relationships/hyperlink" Target="https://pravo-search.minjust.ru/bigs/showDocument.html?id=261E14DE-B0ED-40FF-8C9B-0A7442B2C4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71F54C7-4484-4B77-97CF-AD321213130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61E14DE-B0ED-40FF-8C9B-0A7442B2C4E0" TargetMode="External"/><Relationship Id="rId11" Type="http://schemas.openxmlformats.org/officeDocument/2006/relationships/hyperlink" Target="https://pravo-search.minjust.ru/bigs/showDocument.html?id=171F54C7-4484-4B77-97CF-AD321213130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171F54C7-4484-4B77-97CF-AD321213130B" TargetMode="External"/><Relationship Id="rId10" Type="http://schemas.openxmlformats.org/officeDocument/2006/relationships/hyperlink" Target="https://pravo-search.minjust.ru/bigs/showDocument.html?id=171F54C7-4484-4B77-97CF-AD321213130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71F54C7-4484-4B77-97CF-AD321213130B" TargetMode="External"/><Relationship Id="rId14" Type="http://schemas.openxmlformats.org/officeDocument/2006/relationships/hyperlink" Target="https://pravo-search.minjust.ru/bigs/showDocument.html?id=171F54C7-4484-4B77-97CF-AD3212131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1-72-62</dc:creator>
  <cp:keywords/>
  <dc:description/>
  <cp:lastModifiedBy>1-72-62</cp:lastModifiedBy>
  <cp:revision>17</cp:revision>
  <cp:lastPrinted>2025-06-23T12:28:00Z</cp:lastPrinted>
  <dcterms:created xsi:type="dcterms:W3CDTF">2025-05-15T12:26:00Z</dcterms:created>
  <dcterms:modified xsi:type="dcterms:W3CDTF">2025-06-26T08:05:00Z</dcterms:modified>
</cp:coreProperties>
</file>